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inorEastAsia" w:hAnsiTheme="minorEastAsia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cs="宋体" w:asciiTheme="minorEastAsia" w:hAnsiTheme="minorEastAsi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bCs/>
          <w:color w:val="000000"/>
          <w:kern w:val="0"/>
          <w:sz w:val="36"/>
          <w:szCs w:val="36"/>
        </w:rPr>
        <w:t>中国帆船发展城市申请表</w:t>
      </w:r>
    </w:p>
    <w:p>
      <w:pPr>
        <w:jc w:val="center"/>
        <w:rPr>
          <w:rFonts w:cs="仿宋" w:asciiTheme="minorEastAsia" w:hAnsiTheme="minorEastAsia"/>
          <w:sz w:val="36"/>
          <w:szCs w:val="36"/>
        </w:rPr>
      </w:pPr>
    </w:p>
    <w:tbl>
      <w:tblPr>
        <w:tblStyle w:val="4"/>
        <w:tblW w:w="5822" w:type="pc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2141"/>
        <w:gridCol w:w="941"/>
        <w:gridCol w:w="3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6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3432" w:type="pct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6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 络 人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6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属地市级人民政府意见：</w:t>
            </w:r>
          </w:p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ind w:right="1120"/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 xml:space="preserve">  申请日期：                 申请单位（盖章）：</w:t>
            </w:r>
          </w:p>
        </w:tc>
      </w:tr>
    </w:tbl>
    <w:p>
      <w:pPr>
        <w:ind w:left="-850" w:leftChars="-40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注：请将本表盖章后以电子版形式发送至中帆协邮箱。</w:t>
      </w:r>
    </w:p>
    <w:p>
      <w:pPr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antinghei SC Demibold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C1A6D"/>
    <w:rsid w:val="000003ED"/>
    <w:rsid w:val="000222FF"/>
    <w:rsid w:val="0029006C"/>
    <w:rsid w:val="002E1792"/>
    <w:rsid w:val="002F6FD5"/>
    <w:rsid w:val="003A7715"/>
    <w:rsid w:val="003D7603"/>
    <w:rsid w:val="005575ED"/>
    <w:rsid w:val="00590280"/>
    <w:rsid w:val="006244E7"/>
    <w:rsid w:val="00670778"/>
    <w:rsid w:val="00736E7C"/>
    <w:rsid w:val="008137BB"/>
    <w:rsid w:val="00876B37"/>
    <w:rsid w:val="008910B9"/>
    <w:rsid w:val="009D42A8"/>
    <w:rsid w:val="00AA42D1"/>
    <w:rsid w:val="00AA7E45"/>
    <w:rsid w:val="00BD5CA3"/>
    <w:rsid w:val="00CF07EA"/>
    <w:rsid w:val="00D1362C"/>
    <w:rsid w:val="00D6189A"/>
    <w:rsid w:val="00DC141B"/>
    <w:rsid w:val="00EA1395"/>
    <w:rsid w:val="00F1215F"/>
    <w:rsid w:val="019C2930"/>
    <w:rsid w:val="1E9F6700"/>
    <w:rsid w:val="269B1F3A"/>
    <w:rsid w:val="36DB2E18"/>
    <w:rsid w:val="3759737E"/>
    <w:rsid w:val="402C1A6D"/>
    <w:rsid w:val="61DF70BC"/>
    <w:rsid w:val="63314870"/>
    <w:rsid w:val="70A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中国帆船帆板运动协会</Company>
  <Pages>4</Pages>
  <Words>173</Words>
  <Characters>992</Characters>
  <Lines>8</Lines>
  <Paragraphs>2</Paragraphs>
  <TotalTime>2</TotalTime>
  <ScaleCrop>false</ScaleCrop>
  <LinksUpToDate>false</LinksUpToDate>
  <CharactersWithSpaces>1163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2021-04-28T07:55:00Z</dcterms:created>
  <dc:creator>joyce</dc:creator>
  <cp:lastModifiedBy>Jesen</cp:lastModifiedBy>
  <cp:lastPrinted>2021-04-01T06:24:00Z</cp:lastPrinted>
  <dcterms:modified xsi:type="dcterms:W3CDTF">2021-04-28T08:01:34Z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